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6" w:type="dxa"/>
        <w:tblInd w:w="93" w:type="dxa"/>
        <w:tblLook w:val="04A0" w:firstRow="1" w:lastRow="0" w:firstColumn="1" w:lastColumn="0" w:noHBand="0" w:noVBand="1"/>
      </w:tblPr>
      <w:tblGrid>
        <w:gridCol w:w="551"/>
        <w:gridCol w:w="1249"/>
        <w:gridCol w:w="1340"/>
        <w:gridCol w:w="1113"/>
        <w:gridCol w:w="960"/>
        <w:gridCol w:w="2460"/>
        <w:gridCol w:w="1003"/>
      </w:tblGrid>
      <w:tr w:rsidR="00184D03" w:rsidRPr="00184D03" w:rsidTr="00905B34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Dudley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Roberts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50km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Tynedale</w:t>
            </w:r>
            <w:proofErr w:type="spellEnd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Harriers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04:40:05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84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84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50km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04:57:04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Pattison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50km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05:38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Rachel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Grant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50km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06:14:34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Paula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Wear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50km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Durham City Harriers AC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Jessica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Riches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50km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Brendan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McMillan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Jarrow and </w:t>
            </w: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Hebburn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02:53:30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Richardson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Blackhill</w:t>
            </w:r>
            <w:proofErr w:type="spellEnd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Bounders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03:24:31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Jorge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Fernandes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Tyne Tri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03:43:15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Melanie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Horan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03:48:08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Bailand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03:49:05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Richardson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03:56:24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Parry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03:59:54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Terry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Hindson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Redcar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04:10:30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NEMC / </w:t>
            </w: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Blackhill</w:t>
            </w:r>
            <w:proofErr w:type="spellEnd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Bounders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04:15:01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Davina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Lonsdale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04:18:11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Ivan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Field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04:18:11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Brooks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04:31:10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Roy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Young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05:15:23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Clive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Williams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06:29:00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George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Routledge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NEMC / Heaton Harriers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07:08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Anastasia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07:42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Hugh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Bingham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15 laps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Parks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Linda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Brewis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Jarrow &amp; </w:t>
            </w: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Hebburn</w:t>
            </w:r>
            <w:proofErr w:type="spellEnd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Aisling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Douglas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Heaton Harriers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01:45:00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Douglas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Heaton Harriers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01:30:00</w:t>
            </w:r>
          </w:p>
        </w:tc>
      </w:tr>
      <w:tr w:rsidR="00905B34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34" w:rsidRPr="00184D03" w:rsidRDefault="00905B34" w:rsidP="00E91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34" w:rsidRPr="00184D03" w:rsidRDefault="00905B34" w:rsidP="00E91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34" w:rsidRPr="00184D03" w:rsidRDefault="00BC4856" w:rsidP="00E91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Arn</w:t>
            </w:r>
            <w:bookmarkStart w:id="0" w:name="_GoBack"/>
            <w:bookmarkEnd w:id="0"/>
            <w:r w:rsidR="00905B34"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ot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34" w:rsidRPr="00184D03" w:rsidRDefault="00905B34" w:rsidP="00E91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34" w:rsidRPr="00184D03" w:rsidRDefault="00905B34" w:rsidP="00E91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34" w:rsidRPr="00184D03" w:rsidRDefault="00905B34" w:rsidP="00E91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Heaton Harriers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34" w:rsidRPr="00184D03" w:rsidRDefault="00905B34" w:rsidP="00E91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01:3</w:t>
            </w: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9:35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Innes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Hodgson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Washington RC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01:48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Jeremy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Bailey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Doncaster AC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01:50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Trant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02:07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Linley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Beresford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02:12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Miller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02:33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Carole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Turner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03:11:53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Allyson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Miller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03:12:48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Devine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7 laps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Portabello</w:t>
            </w:r>
            <w:proofErr w:type="spellEnd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RC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7 laps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Melanie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Cave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Galloway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NEMC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Relay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03:43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AHRC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Relay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03:45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North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Shields Poly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Relay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3rd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ODFC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Relay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4th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ODFC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Relay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4th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Blackhawks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Relay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5th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4D03" w:rsidRPr="00184D03" w:rsidTr="00905B3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Anwick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Relay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4D03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03" w:rsidRPr="00184D03" w:rsidRDefault="00184D03" w:rsidP="00184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C2CF5" w:rsidRDefault="008C2CF5"/>
    <w:sectPr w:rsidR="008C2C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03" w:rsidRDefault="00184D03" w:rsidP="00184D03">
      <w:pPr>
        <w:spacing w:after="0" w:line="240" w:lineRule="auto"/>
      </w:pPr>
      <w:r>
        <w:separator/>
      </w:r>
    </w:p>
  </w:endnote>
  <w:endnote w:type="continuationSeparator" w:id="0">
    <w:p w:rsidR="00184D03" w:rsidRDefault="00184D03" w:rsidP="0018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03" w:rsidRDefault="00184D03" w:rsidP="00184D03">
      <w:pPr>
        <w:spacing w:after="0" w:line="240" w:lineRule="auto"/>
      </w:pPr>
      <w:r>
        <w:separator/>
      </w:r>
    </w:p>
  </w:footnote>
  <w:footnote w:type="continuationSeparator" w:id="0">
    <w:p w:rsidR="00184D03" w:rsidRDefault="00184D03" w:rsidP="0018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03" w:rsidRPr="00705684" w:rsidRDefault="00184D03" w:rsidP="00184D03">
    <w:pPr>
      <w:jc w:val="center"/>
      <w:rPr>
        <w:rFonts w:ascii="Century Gothic" w:hAnsi="Century Gothic"/>
        <w:b/>
        <w:u w:val="single"/>
      </w:rPr>
    </w:pPr>
    <w:r w:rsidRPr="00705684">
      <w:rPr>
        <w:rFonts w:ascii="Century Gothic" w:hAnsi="Century Gothic"/>
        <w:b/>
        <w:noProof/>
        <w:u w:val="single"/>
        <w:lang w:eastAsia="en-GB"/>
      </w:rPr>
      <w:drawing>
        <wp:anchor distT="0" distB="0" distL="114300" distR="114300" simplePos="0" relativeHeight="251662336" behindDoc="1" locked="0" layoutInCell="1" allowOverlap="1" wp14:anchorId="0CD78C4A" wp14:editId="442DAA1B">
          <wp:simplePos x="0" y="0"/>
          <wp:positionH relativeFrom="column">
            <wp:posOffset>5133975</wp:posOffset>
          </wp:positionH>
          <wp:positionV relativeFrom="paragraph">
            <wp:posOffset>-281940</wp:posOffset>
          </wp:positionV>
          <wp:extent cx="1016000" cy="1060450"/>
          <wp:effectExtent l="19050" t="0" r="0" b="0"/>
          <wp:wrapNone/>
          <wp:docPr id="3" name="Picture 1" descr="artwor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work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5684">
      <w:rPr>
        <w:rFonts w:ascii="Century Gothic" w:hAnsi="Century Gothic"/>
        <w:b/>
        <w:noProof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7B111F5D" wp14:editId="5AED3CE0">
          <wp:simplePos x="0" y="0"/>
          <wp:positionH relativeFrom="column">
            <wp:posOffset>-464029</wp:posOffset>
          </wp:positionH>
          <wp:positionV relativeFrom="paragraph">
            <wp:posOffset>-284672</wp:posOffset>
          </wp:positionV>
          <wp:extent cx="1019031" cy="1061049"/>
          <wp:effectExtent l="19050" t="0" r="0" b="0"/>
          <wp:wrapNone/>
          <wp:docPr id="2" name="Picture 1" descr="artwor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work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031" cy="106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5684">
      <w:rPr>
        <w:rFonts w:ascii="Century Gothic" w:hAnsi="Century Gothic"/>
        <w:b/>
        <w:u w:val="single"/>
      </w:rPr>
      <w:t>Newcastle Racecourse Marathon/Half Marathon/50K 2015</w:t>
    </w:r>
  </w:p>
  <w:p w:rsidR="00184D03" w:rsidRPr="00184D03" w:rsidRDefault="00184D03" w:rsidP="00184D03">
    <w:pPr>
      <w:jc w:val="center"/>
      <w:rPr>
        <w:rFonts w:ascii="Century Gothic" w:hAnsi="Century Gothic"/>
      </w:rPr>
    </w:pPr>
    <w:r w:rsidRPr="00184D03">
      <w:rPr>
        <w:rFonts w:ascii="Century Gothic" w:hAnsi="Century Gothic"/>
      </w:rPr>
      <w:t xml:space="preserve">Arc permit Number </w:t>
    </w:r>
    <w:r w:rsidRPr="00184D03">
      <w:t>ARC16/125</w:t>
    </w:r>
  </w:p>
  <w:p w:rsidR="00184D03" w:rsidRDefault="00184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03"/>
    <w:rsid w:val="00184D03"/>
    <w:rsid w:val="008C2CF5"/>
    <w:rsid w:val="00905B34"/>
    <w:rsid w:val="00BC4856"/>
    <w:rsid w:val="00C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03"/>
  </w:style>
  <w:style w:type="paragraph" w:styleId="Footer">
    <w:name w:val="footer"/>
    <w:basedOn w:val="Normal"/>
    <w:link w:val="FooterChar"/>
    <w:uiPriority w:val="99"/>
    <w:unhideWhenUsed/>
    <w:rsid w:val="0018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03"/>
  </w:style>
  <w:style w:type="paragraph" w:styleId="Footer">
    <w:name w:val="footer"/>
    <w:basedOn w:val="Normal"/>
    <w:link w:val="FooterChar"/>
    <w:uiPriority w:val="99"/>
    <w:unhideWhenUsed/>
    <w:rsid w:val="0018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2016-09-04T17:08:00Z</dcterms:created>
  <dcterms:modified xsi:type="dcterms:W3CDTF">2016-09-05T17:42:00Z</dcterms:modified>
</cp:coreProperties>
</file>